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E69287" w14:textId="0A69CE5F" w:rsidR="0005716E" w:rsidRDefault="00000000">
      <w:pPr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MODULO CALL LABORATORI</w:t>
      </w:r>
    </w:p>
    <w:p w14:paraId="6890265F" w14:textId="77777777" w:rsidR="0005716E" w:rsidRDefault="0005716E">
      <w:pPr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7D1D08D6" w14:textId="77777777" w:rsidR="0005716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XXXVIII CONVEGNO UMI-CIIM</w:t>
      </w:r>
    </w:p>
    <w:p w14:paraId="4F33BA5D" w14:textId="53885898" w:rsidR="0005716E" w:rsidRPr="00917D2F" w:rsidRDefault="00000000" w:rsidP="00917D2F">
      <w:pPr>
        <w:pBdr>
          <w:top w:val="nil"/>
          <w:left w:val="nil"/>
          <w:bottom w:val="nil"/>
          <w:right w:val="nil"/>
          <w:between w:val="nil"/>
        </w:pBdr>
        <w:spacing w:after="283"/>
        <w:jc w:val="center"/>
        <w:rPr>
          <w:rFonts w:ascii="Calibri" w:eastAsia="Calibri" w:hAnsi="Calibri" w:cs="Calibri"/>
          <w:i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Genova, 4-6 </w:t>
      </w:r>
      <w:proofErr w:type="gramStart"/>
      <w:r>
        <w:rPr>
          <w:rFonts w:ascii="Calibri" w:eastAsia="Calibri" w:hAnsi="Calibri" w:cs="Calibri"/>
          <w:color w:val="000000"/>
          <w:sz w:val="28"/>
          <w:szCs w:val="28"/>
        </w:rPr>
        <w:t>Settembre</w:t>
      </w:r>
      <w:proofErr w:type="gramEnd"/>
      <w:r>
        <w:rPr>
          <w:rFonts w:ascii="Calibri" w:eastAsia="Calibri" w:hAnsi="Calibri" w:cs="Calibri"/>
          <w:color w:val="000000"/>
          <w:sz w:val="28"/>
          <w:szCs w:val="28"/>
        </w:rPr>
        <w:t xml:space="preserve"> 2025</w:t>
      </w:r>
    </w:p>
    <w:p w14:paraId="0E8173FB" w14:textId="77777777" w:rsidR="0005716E" w:rsidRDefault="00000000">
      <w:pPr>
        <w:pStyle w:val="Titolo1"/>
        <w:spacing w:before="176" w:after="176"/>
        <w:jc w:val="center"/>
        <w:rPr>
          <w:rFonts w:ascii="Calibri" w:eastAsia="Calibri" w:hAnsi="Calibri" w:cs="Calibri"/>
          <w:b/>
          <w:color w:val="C00000"/>
          <w:sz w:val="28"/>
          <w:szCs w:val="28"/>
        </w:rPr>
      </w:pPr>
      <w:r>
        <w:rPr>
          <w:rFonts w:ascii="Calibri" w:eastAsia="Calibri" w:hAnsi="Calibri" w:cs="Calibri"/>
          <w:b/>
          <w:color w:val="C00000"/>
          <w:sz w:val="28"/>
          <w:szCs w:val="28"/>
        </w:rPr>
        <w:t>PROPOSTA DI LABORATORIO</w:t>
      </w:r>
    </w:p>
    <w:tbl>
      <w:tblPr>
        <w:tblStyle w:val="a"/>
        <w:tblW w:w="1051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514"/>
      </w:tblGrid>
      <w:tr w:rsidR="0005716E" w14:paraId="1AFA38BA" w14:textId="77777777">
        <w:tc>
          <w:tcPr>
            <w:tcW w:w="10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B10C5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Proponente 1</w:t>
            </w:r>
          </w:p>
          <w:p w14:paraId="35CF0BF7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32"/>
              </w:tabs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Nome:                                                     </w:t>
            </w:r>
          </w:p>
          <w:p w14:paraId="630AD79F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32"/>
              </w:tabs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Cognome:</w:t>
            </w:r>
          </w:p>
          <w:p w14:paraId="31FEE73F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32"/>
              </w:tabs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Affiliazione (campo non obbligatorio): </w:t>
            </w:r>
          </w:p>
        </w:tc>
      </w:tr>
      <w:tr w:rsidR="0005716E" w14:paraId="24DABE76" w14:textId="77777777">
        <w:tc>
          <w:tcPr>
            <w:tcW w:w="10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EED13" w14:textId="23BF06E0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Proponente 2</w:t>
            </w:r>
            <w:r w:rsidR="00FD1A21">
              <w:rPr>
                <w:rFonts w:ascii="Calibri" w:eastAsia="Calibri" w:hAnsi="Calibri" w:cs="Calibri"/>
                <w:b/>
                <w:color w:val="000000"/>
              </w:rPr>
              <w:t xml:space="preserve"> (campo non obbligatorio):</w:t>
            </w:r>
          </w:p>
          <w:p w14:paraId="30B9998A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Nome:                                                     </w:t>
            </w:r>
          </w:p>
          <w:p w14:paraId="5B442058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Cognome:</w:t>
            </w:r>
          </w:p>
          <w:p w14:paraId="5F99A84F" w14:textId="727774F2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Affiliazione </w:t>
            </w:r>
          </w:p>
        </w:tc>
      </w:tr>
      <w:tr w:rsidR="0005716E" w14:paraId="6AB8CA5E" w14:textId="77777777">
        <w:tc>
          <w:tcPr>
            <w:tcW w:w="10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96D96" w14:textId="67C24120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Proponente 3</w:t>
            </w:r>
            <w:r w:rsidR="00FD1A21">
              <w:rPr>
                <w:rFonts w:ascii="Calibri" w:eastAsia="Calibri" w:hAnsi="Calibri" w:cs="Calibri"/>
                <w:b/>
                <w:color w:val="000000"/>
              </w:rPr>
              <w:t xml:space="preserve"> (campo non obbligatorio):</w:t>
            </w:r>
          </w:p>
          <w:p w14:paraId="287E0097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Nome:                                                    </w:t>
            </w:r>
          </w:p>
          <w:p w14:paraId="04E96651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Cognome:</w:t>
            </w:r>
          </w:p>
          <w:p w14:paraId="0906F384" w14:textId="0CD97919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Affiliazione </w:t>
            </w:r>
          </w:p>
        </w:tc>
      </w:tr>
      <w:tr w:rsidR="0005716E" w14:paraId="09F22D3F" w14:textId="77777777">
        <w:tc>
          <w:tcPr>
            <w:tcW w:w="10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A43A6" w14:textId="606059A6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Email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per contatti:</w:t>
            </w:r>
          </w:p>
        </w:tc>
      </w:tr>
      <w:tr w:rsidR="0005716E" w14:paraId="5794F55C" w14:textId="77777777">
        <w:tc>
          <w:tcPr>
            <w:tcW w:w="10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C70EC" w14:textId="6B5C2B8A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Telefono per contatti:</w:t>
            </w:r>
          </w:p>
        </w:tc>
      </w:tr>
      <w:tr w:rsidR="0005716E" w14:paraId="02033EC9" w14:textId="77777777">
        <w:tc>
          <w:tcPr>
            <w:tcW w:w="10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F022C" w14:textId="49FF3F19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Titolo del LABORATORIO:</w:t>
            </w:r>
          </w:p>
        </w:tc>
      </w:tr>
      <w:tr w:rsidR="0005716E" w14:paraId="7262D52D" w14:textId="77777777">
        <w:tc>
          <w:tcPr>
            <w:tcW w:w="10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C4E9B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Livello scolare a cui la proposta si riferisce </w:t>
            </w:r>
            <w:r>
              <w:rPr>
                <w:rFonts w:ascii="Calibri" w:eastAsia="Calibri" w:hAnsi="Calibri" w:cs="Calibri"/>
                <w:color w:val="000000"/>
              </w:rPr>
              <w:t>(è possibile effettuare più selezioni):</w:t>
            </w:r>
          </w:p>
          <w:p w14:paraId="0EB062E3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□ Infanzia</w:t>
            </w:r>
          </w:p>
          <w:p w14:paraId="1FCE4907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□ Primaria</w:t>
            </w:r>
          </w:p>
          <w:p w14:paraId="47D44B9D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□ Secondaria di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1°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grado</w:t>
            </w:r>
          </w:p>
          <w:p w14:paraId="3665971C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□ Secondaria di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2°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grado</w:t>
            </w:r>
          </w:p>
        </w:tc>
      </w:tr>
      <w:tr w:rsidR="0005716E" w14:paraId="4E5CE353" w14:textId="77777777">
        <w:tc>
          <w:tcPr>
            <w:tcW w:w="10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C8666" w14:textId="6024868F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Eventuale ulteriore specificazione del livello scolare (biennio, anno)</w:t>
            </w:r>
            <w:r w:rsidR="00230DB1">
              <w:rPr>
                <w:rFonts w:ascii="Calibri" w:eastAsia="Calibri" w:hAnsi="Calibri" w:cs="Calibri"/>
                <w:b/>
                <w:color w:val="000000"/>
              </w:rPr>
              <w:t xml:space="preserve"> (campo non obbligatorio):</w:t>
            </w:r>
          </w:p>
        </w:tc>
      </w:tr>
      <w:tr w:rsidR="0005716E" w14:paraId="058A047B" w14:textId="77777777">
        <w:tc>
          <w:tcPr>
            <w:tcW w:w="10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9D30C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Presentazione sintetica del laboratorio</w:t>
            </w:r>
          </w:p>
          <w:p w14:paraId="459BD011" w14:textId="48D26A43" w:rsidR="0005716E" w:rsidRPr="00917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(nel caso in cui la proposta venga accettata, questa presentazione verrà pubblicata sul sito del convegno, max 1200 caratteri spazi inclusi)</w:t>
            </w:r>
          </w:p>
        </w:tc>
      </w:tr>
      <w:tr w:rsidR="0005716E" w14:paraId="1E9017A7" w14:textId="77777777">
        <w:tc>
          <w:tcPr>
            <w:tcW w:w="10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97EE9" w14:textId="58E6181F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Eventuali riferimenti alle Indicazioni Nazionali e/o Linee Guida (nucleo, contenuti) o legami con il tema del convegno:</w:t>
            </w:r>
            <w:r w:rsidR="00917D2F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 w:rsidR="00917D2F" w:rsidRPr="00917D2F">
              <w:rPr>
                <w:rFonts w:ascii="Calibri" w:eastAsia="Calibri" w:hAnsi="Calibri" w:cs="Calibri"/>
                <w:bCs/>
                <w:color w:val="000000"/>
              </w:rPr>
              <w:t>(</w:t>
            </w:r>
            <w:r w:rsidR="00917D2F" w:rsidRPr="00917D2F">
              <w:rPr>
                <w:rFonts w:ascii="Calibri" w:eastAsia="Calibri" w:hAnsi="Calibri" w:cs="Calibri"/>
                <w:bCs/>
                <w:color w:val="000000"/>
              </w:rPr>
              <w:t>max 1</w:t>
            </w:r>
            <w:r w:rsidR="00917D2F" w:rsidRPr="00917D2F">
              <w:rPr>
                <w:rFonts w:ascii="Calibri" w:eastAsia="Calibri" w:hAnsi="Calibri" w:cs="Calibri"/>
                <w:bCs/>
                <w:color w:val="000000"/>
              </w:rPr>
              <w:t>0</w:t>
            </w:r>
            <w:r w:rsidR="00917D2F" w:rsidRPr="00917D2F">
              <w:rPr>
                <w:rFonts w:ascii="Calibri" w:eastAsia="Calibri" w:hAnsi="Calibri" w:cs="Calibri"/>
                <w:bCs/>
                <w:color w:val="000000"/>
              </w:rPr>
              <w:t>00 caratteri spazi inclusi</w:t>
            </w:r>
            <w:r w:rsidR="00917D2F" w:rsidRPr="00917D2F">
              <w:rPr>
                <w:rFonts w:ascii="Calibri" w:eastAsia="Calibri" w:hAnsi="Calibri" w:cs="Calibri"/>
                <w:bCs/>
                <w:color w:val="000000"/>
              </w:rPr>
              <w:t>)</w:t>
            </w:r>
          </w:p>
          <w:p w14:paraId="49B4222E" w14:textId="77777777" w:rsidR="0005716E" w:rsidRDefault="0005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05716E" w14:paraId="12D518AA" w14:textId="77777777">
        <w:tc>
          <w:tcPr>
            <w:tcW w:w="10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DF5E5" w14:textId="2191E4FC" w:rsidR="0005716E" w:rsidRPr="00917D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>Metodologia di lavoro e numero di partecipanti:</w:t>
            </w:r>
            <w:r w:rsidR="00917D2F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(lavoro in gruppo, laboratorio ICT, lavoro all’aperto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 ....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) </w:t>
            </w:r>
          </w:p>
          <w:p w14:paraId="4E6EFC62" w14:textId="750A5E20" w:rsidR="0005716E" w:rsidRDefault="00917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 w:rsidRPr="00917D2F">
              <w:rPr>
                <w:rFonts w:ascii="Calibri" w:eastAsia="Calibri" w:hAnsi="Calibri" w:cs="Calibri"/>
                <w:bCs/>
                <w:color w:val="000000"/>
              </w:rPr>
              <w:t>(max 1000 caratteri spazi inclusi)</w:t>
            </w:r>
          </w:p>
        </w:tc>
      </w:tr>
      <w:tr w:rsidR="0005716E" w14:paraId="146B4BAA" w14:textId="77777777">
        <w:tc>
          <w:tcPr>
            <w:tcW w:w="10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FFC2A" w14:textId="478789AB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Strumenti  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eventuali materiali richiesti per il laboratorio:</w:t>
            </w:r>
          </w:p>
          <w:p w14:paraId="2A1998E6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 possono indicare più opzioni</w:t>
            </w:r>
          </w:p>
          <w:p w14:paraId="330B6787" w14:textId="77777777" w:rsidR="000571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videoproiettore</w:t>
            </w:r>
          </w:p>
          <w:p w14:paraId="578F73D1" w14:textId="77777777" w:rsidR="000571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computer docente</w:t>
            </w:r>
          </w:p>
          <w:p w14:paraId="355B0799" w14:textId="77777777" w:rsidR="000571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connessione internet per docente</w:t>
            </w:r>
          </w:p>
          <w:p w14:paraId="2582FFC2" w14:textId="77777777" w:rsidR="0005716E" w:rsidRDefault="00000000" w:rsidP="003226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connessione internet per i partecipanti</w:t>
            </w:r>
          </w:p>
          <w:p w14:paraId="4B0831CC" w14:textId="6351339B" w:rsidR="003226F2" w:rsidRPr="003226F2" w:rsidRDefault="003226F2" w:rsidP="003226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altro</w:t>
            </w:r>
          </w:p>
        </w:tc>
      </w:tr>
      <w:tr w:rsidR="0005716E" w14:paraId="08510977" w14:textId="77777777">
        <w:tc>
          <w:tcPr>
            <w:tcW w:w="10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27BAA" w14:textId="371B32D8" w:rsidR="0005716E" w:rsidRDefault="00322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Specificare altro</w:t>
            </w:r>
            <w:r w:rsidR="00000000">
              <w:rPr>
                <w:rFonts w:ascii="Calibri" w:eastAsia="Calibri" w:hAnsi="Calibri" w:cs="Calibri"/>
                <w:b/>
                <w:color w:val="000000"/>
              </w:rPr>
              <w:t xml:space="preserve"> (specificare qui se occorre che i partecipanti portino un loro </w:t>
            </w:r>
            <w:proofErr w:type="gramStart"/>
            <w:r w:rsidR="00000000">
              <w:rPr>
                <w:rFonts w:ascii="Calibri" w:eastAsia="Calibri" w:hAnsi="Calibri" w:cs="Calibri"/>
                <w:b/>
                <w:color w:val="000000"/>
              </w:rPr>
              <w:t>device</w:t>
            </w:r>
            <w:proofErr w:type="gramEnd"/>
            <w:r w:rsidR="00000000">
              <w:rPr>
                <w:rFonts w:ascii="Calibri" w:eastAsia="Calibri" w:hAnsi="Calibri" w:cs="Calibri"/>
                <w:b/>
                <w:color w:val="000000"/>
              </w:rPr>
              <w:t xml:space="preserve">) </w:t>
            </w:r>
          </w:p>
          <w:p w14:paraId="588F30D4" w14:textId="77777777" w:rsidR="0005716E" w:rsidRDefault="0005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5716E" w14:paraId="7B1EF9EB" w14:textId="77777777">
        <w:tc>
          <w:tcPr>
            <w:tcW w:w="10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4C28B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Gli strumenti richiesti sono assolutamente necessari per lo svolgimento del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laboratorio?:</w:t>
            </w:r>
            <w:proofErr w:type="gramEnd"/>
          </w:p>
          <w:p w14:paraId="68680F47" w14:textId="297A6335" w:rsidR="0005716E" w:rsidRPr="003226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Specificare</w:t>
            </w:r>
          </w:p>
        </w:tc>
      </w:tr>
      <w:tr w:rsidR="0005716E" w14:paraId="3F1FF670" w14:textId="77777777">
        <w:tc>
          <w:tcPr>
            <w:tcW w:w="10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6B87C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Le attività didattiche proposte nel laboratorio sono già state sperimentate con studentesse e studenti di scuola?</w:t>
            </w:r>
          </w:p>
          <w:p w14:paraId="75C060A9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Sì □</w:t>
            </w: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ab/>
            </w:r>
          </w:p>
          <w:p w14:paraId="704917B9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 □</w:t>
            </w:r>
          </w:p>
        </w:tc>
      </w:tr>
      <w:tr w:rsidR="0005716E" w14:paraId="53570406" w14:textId="77777777">
        <w:tc>
          <w:tcPr>
            <w:tcW w:w="10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E059F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Il laboratorio è già stato realizzato in altre iniziative di formazione insegnanti?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</w:p>
          <w:p w14:paraId="0E6A83ED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Sì □</w:t>
            </w: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ab/>
            </w:r>
          </w:p>
          <w:p w14:paraId="2753C270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 □</w:t>
            </w:r>
          </w:p>
        </w:tc>
      </w:tr>
      <w:tr w:rsidR="0005716E" w14:paraId="3BD9D040" w14:textId="77777777">
        <w:tc>
          <w:tcPr>
            <w:tcW w:w="10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24301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Eventuale disponibilità a riprodurre il laboratorio in ulteriori sessioni nei giorni del convegno</w:t>
            </w:r>
            <w:r>
              <w:rPr>
                <w:rFonts w:ascii="Calibri" w:eastAsia="Calibri" w:hAnsi="Calibri" w:cs="Calibri"/>
                <w:color w:val="000000"/>
              </w:rPr>
              <w:t xml:space="preserve">   </w:t>
            </w:r>
          </w:p>
          <w:p w14:paraId="25115BA0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Sì □</w:t>
            </w: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ab/>
            </w:r>
          </w:p>
          <w:p w14:paraId="25F4CFEF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No </w:t>
            </w:r>
            <w:r>
              <w:rPr>
                <w:rFonts w:ascii="Calibri" w:eastAsia="Calibri" w:hAnsi="Calibri" w:cs="Calibri"/>
                <w:b/>
                <w:color w:val="000000"/>
              </w:rPr>
              <w:t>□</w:t>
            </w:r>
          </w:p>
        </w:tc>
      </w:tr>
      <w:tr w:rsidR="0005716E" w14:paraId="78E23B22" w14:textId="77777777">
        <w:tc>
          <w:tcPr>
            <w:tcW w:w="10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70B95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È richiesto un contributo per coprire almeno parzialmente le spese di viaggio e soggiorno dei proponenti?</w:t>
            </w:r>
          </w:p>
          <w:p w14:paraId="45240EEC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Un'apposita commissione valuterà la possibilità di erogare eventuali contributi a seconda delle disponibilità finanziarie e delle richieste pervenute.</w:t>
            </w:r>
          </w:p>
          <w:p w14:paraId="135D4BA1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Sì □</w:t>
            </w: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ab/>
            </w:r>
          </w:p>
          <w:p w14:paraId="7D2B156F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No </w:t>
            </w:r>
            <w:r>
              <w:rPr>
                <w:rFonts w:ascii="Calibri" w:eastAsia="Calibri" w:hAnsi="Calibri" w:cs="Calibri"/>
                <w:b/>
                <w:color w:val="000000"/>
              </w:rPr>
              <w:t>□</w:t>
            </w:r>
          </w:p>
        </w:tc>
      </w:tr>
      <w:tr w:rsidR="0005716E" w14:paraId="41CD41AE" w14:textId="77777777">
        <w:tc>
          <w:tcPr>
            <w:tcW w:w="10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37247" w14:textId="77777777" w:rsidR="000571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Ulteriori informazioni che ritiene utile fornire all’organizzazione:</w:t>
            </w:r>
          </w:p>
          <w:p w14:paraId="70853849" w14:textId="77777777" w:rsidR="0005716E" w:rsidRDefault="0005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7A5D7F1B" w14:textId="77777777" w:rsidR="0005716E" w:rsidRDefault="0005716E">
      <w:pPr>
        <w:rPr>
          <w:rFonts w:ascii="Calibri" w:eastAsia="Calibri" w:hAnsi="Calibri" w:cs="Calibri"/>
          <w:b/>
          <w:color w:val="000000"/>
          <w:sz w:val="32"/>
          <w:szCs w:val="32"/>
          <w:highlight w:val="magenta"/>
        </w:rPr>
      </w:pPr>
    </w:p>
    <w:p w14:paraId="6FE23946" w14:textId="77777777" w:rsidR="0005716E" w:rsidRDefault="0005716E">
      <w:pPr>
        <w:tabs>
          <w:tab w:val="left" w:pos="8018"/>
        </w:tabs>
        <w:rPr>
          <w:rFonts w:ascii="Calibri" w:eastAsia="Calibri" w:hAnsi="Calibri" w:cs="Calibri"/>
          <w:color w:val="000000"/>
        </w:rPr>
      </w:pPr>
    </w:p>
    <w:sectPr w:rsidR="0005716E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332F4ED3-382E-5F4D-B3B3-B2483C49F9A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70376C8-D0CB-C24C-BC8A-5DF36C14065C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A40C344-C432-2340-AD65-E43DD77DF2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9E3D9D00-678A-1B4E-A983-2F249628AFD3}"/>
    <w:embedBold r:id="rId7" w:fontKey="{3E6B4D66-19DC-4A40-9011-44CB0BBB302B}"/>
    <w:embedItalic r:id="rId8" w:fontKey="{2E6E463D-2B1F-0B4E-B09D-0F68DFC2750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3CA8821-3715-9D48-A0D3-FB6011DCAFA4}"/>
    <w:embedBold r:id="rId12" w:fontKey="{E7C9DD05-3C6F-AD42-AE70-BBE5AFB65D56}"/>
    <w:embedItalic r:id="rId13" w:fontKey="{23164437-DC8B-FD47-8A50-7501B85BFA6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FB34608-0801-4041-9912-885BEF61C8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5D58A6"/>
    <w:multiLevelType w:val="multilevel"/>
    <w:tmpl w:val="6780F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30014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3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16E"/>
    <w:rsid w:val="0005716E"/>
    <w:rsid w:val="00230DB1"/>
    <w:rsid w:val="003226F2"/>
    <w:rsid w:val="004E0590"/>
    <w:rsid w:val="00917D2F"/>
    <w:rsid w:val="00A9588C"/>
    <w:rsid w:val="00FD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A54A4F"/>
  <w15:docId w15:val="{5282151C-AEFD-C248-9608-C131FAB4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color w:val="10131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715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2B71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next w:val="Normale"/>
    <w:link w:val="TitoloCarattere"/>
    <w:uiPriority w:val="10"/>
    <w:qFormat/>
    <w:rsid w:val="00013EA7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b/>
      <w:bCs/>
      <w:color w:val="000000"/>
      <w:sz w:val="60"/>
      <w:szCs w:val="6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Titolo2Carattere">
    <w:name w:val="Titolo 2 Carattere"/>
    <w:basedOn w:val="Carpredefinitoparagrafo"/>
    <w:link w:val="Titolo2"/>
    <w:uiPriority w:val="9"/>
    <w:rsid w:val="002B71A6"/>
    <w:rPr>
      <w:rFonts w:ascii="Times New Roman" w:eastAsia="Times New Roman" w:hAnsi="Times New Roman" w:cs="Times New Roman"/>
      <w:b/>
      <w:bCs/>
      <w:color w:val="auto"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2B71A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Enfasicorsivo">
    <w:name w:val="Emphasis"/>
    <w:basedOn w:val="Carpredefinitoparagrafo"/>
    <w:qFormat/>
    <w:rsid w:val="002B71A6"/>
    <w:rPr>
      <w:i/>
      <w:iC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keepNext/>
      <w:pBdr>
        <w:top w:val="nil"/>
        <w:left w:val="nil"/>
        <w:bottom w:val="nil"/>
        <w:right w:val="nil"/>
        <w:between w:val="nil"/>
      </w:pBdr>
    </w:pPr>
    <w:rPr>
      <w:rFonts w:ascii="Helvetica Neue" w:eastAsia="Helvetica Neue" w:hAnsi="Helvetica Neue" w:cs="Helvetica Neue"/>
      <w:color w:val="000000"/>
      <w:sz w:val="40"/>
      <w:szCs w:val="4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B71A6"/>
    <w:rPr>
      <w:rFonts w:ascii="Helvetica Neue" w:eastAsia="Arial Unicode MS" w:hAnsi="Helvetica Neue" w:cs="Arial Unicode MS"/>
      <w:color w:val="000000"/>
      <w:sz w:val="40"/>
      <w:szCs w:val="4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next w:val="Normale"/>
    <w:link w:val="IntestazioneCarattere"/>
    <w:rsid w:val="002B71A6"/>
    <w:pPr>
      <w:keepNext/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IntestazioneCarattere">
    <w:name w:val="Intestazione Carattere"/>
    <w:basedOn w:val="Carpredefinitoparagrafo"/>
    <w:link w:val="Intestazione"/>
    <w:rsid w:val="002B71A6"/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styleId="Collegamentoipertestuale">
    <w:name w:val="Hyperlink"/>
    <w:basedOn w:val="Carpredefinitoparagrafo"/>
    <w:uiPriority w:val="99"/>
    <w:unhideWhenUsed/>
    <w:rsid w:val="002B71A6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71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9715E2"/>
    <w:pPr>
      <w:suppressAutoHyphens/>
      <w:autoSpaceDN w:val="0"/>
      <w:spacing w:after="120"/>
      <w:jc w:val="both"/>
      <w:textAlignment w:val="baseline"/>
    </w:pPr>
    <w:rPr>
      <w:rFonts w:ascii="Calibri" w:eastAsia="SimSun" w:hAnsi="Calibri" w:cs="Times New Roman"/>
      <w:color w:val="auto"/>
      <w:kern w:val="3"/>
    </w:rPr>
  </w:style>
  <w:style w:type="character" w:customStyle="1" w:styleId="StrongEmphasis">
    <w:name w:val="Strong Emphasis"/>
    <w:rsid w:val="009715E2"/>
    <w:rPr>
      <w:b/>
      <w:bCs/>
    </w:rPr>
  </w:style>
  <w:style w:type="paragraph" w:customStyle="1" w:styleId="Textbody">
    <w:name w:val="Text body"/>
    <w:basedOn w:val="Standard"/>
    <w:rsid w:val="00675AB5"/>
    <w:pPr>
      <w:widowControl w:val="0"/>
      <w:jc w:val="left"/>
    </w:pPr>
    <w:rPr>
      <w:rFonts w:ascii="Times New Roman" w:eastAsia="Arial Unicode MS" w:hAnsi="Times New Roman" w:cs="Tahoma"/>
      <w:lang w:val="en-US"/>
    </w:rPr>
  </w:style>
  <w:style w:type="paragraph" w:styleId="Paragrafoelenco">
    <w:name w:val="List Paragraph"/>
    <w:basedOn w:val="Normale"/>
    <w:uiPriority w:val="34"/>
    <w:qFormat/>
    <w:rsid w:val="00675AB5"/>
    <w:pPr>
      <w:widowControl w:val="0"/>
      <w:suppressAutoHyphens/>
      <w:autoSpaceDN w:val="0"/>
      <w:ind w:left="720"/>
      <w:contextualSpacing/>
      <w:textAlignment w:val="baseline"/>
    </w:pPr>
    <w:rPr>
      <w:rFonts w:ascii="Times New Roman" w:eastAsia="Arial Unicode MS" w:hAnsi="Times New Roman" w:cs="Tahoma"/>
      <w:color w:val="auto"/>
      <w:kern w:val="3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75AB5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rsid w:val="00675AB5"/>
    <w:rPr>
      <w:color w:val="605E5C"/>
      <w:shd w:val="clear" w:color="auto" w:fill="E1DFDD"/>
    </w:rPr>
  </w:style>
  <w:style w:type="character" w:customStyle="1" w:styleId="TitoloCarattere">
    <w:name w:val="Titolo Carattere"/>
    <w:basedOn w:val="Carpredefinitoparagrafo"/>
    <w:link w:val="Titolo"/>
    <w:uiPriority w:val="10"/>
    <w:rsid w:val="00013EA7"/>
    <w:rPr>
      <w:rFonts w:ascii="Helvetica Neue" w:eastAsia="Arial Unicode MS" w:hAnsi="Helvetica Neue" w:cs="Arial Unicode MS"/>
      <w:b/>
      <w:bCs/>
      <w:color w:val="000000"/>
      <w:sz w:val="60"/>
      <w:szCs w:val="6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sid w:val="00013E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a">
    <w:basedOn w:val="Tabellanormale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sPCqO1a/X49QfRNZTRtt86VNHQ==">CgMxLjA4AHIhMWdIM3hCRFhhWTNzMHNpdGhIT2ZDYWNuLW85dVF2b1RI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Guerrieri</dc:creator>
  <cp:lastModifiedBy>Francesca Tovena</cp:lastModifiedBy>
  <cp:revision>6</cp:revision>
  <cp:lastPrinted>2025-06-01T07:57:00Z</cp:lastPrinted>
  <dcterms:created xsi:type="dcterms:W3CDTF">2025-05-26T19:56:00Z</dcterms:created>
  <dcterms:modified xsi:type="dcterms:W3CDTF">2025-06-01T08:18:00Z</dcterms:modified>
</cp:coreProperties>
</file>